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19" w:rsidRDefault="008D2C19" w:rsidP="00430711">
      <w:pPr>
        <w:shd w:val="clear" w:color="auto" w:fill="FFFFFF"/>
        <w:spacing w:line="36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2C19" w:rsidRDefault="008D2C19" w:rsidP="008D2C19">
      <w:pPr>
        <w:shd w:val="clear" w:color="auto" w:fill="FFFFFF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8D2C19" w:rsidRDefault="008D2C19" w:rsidP="008D2C19">
      <w:pPr>
        <w:shd w:val="clear" w:color="auto" w:fill="FFFFFF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Забайкальской железной дороги</w:t>
      </w:r>
    </w:p>
    <w:p w:rsidR="008D2C19" w:rsidRDefault="008D2C19" w:rsidP="003865CE">
      <w:pPr>
        <w:shd w:val="clear" w:color="auto" w:fill="FFFFFF"/>
        <w:spacing w:line="36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«___»______20</w:t>
      </w:r>
      <w:r w:rsidRPr="00C3323E">
        <w:rPr>
          <w:sz w:val="28"/>
          <w:szCs w:val="28"/>
        </w:rPr>
        <w:t>2</w:t>
      </w:r>
      <w:r w:rsidR="00A97B88">
        <w:rPr>
          <w:sz w:val="28"/>
          <w:szCs w:val="28"/>
        </w:rPr>
        <w:t>4</w:t>
      </w:r>
      <w:r>
        <w:rPr>
          <w:sz w:val="28"/>
          <w:szCs w:val="28"/>
        </w:rPr>
        <w:t xml:space="preserve"> г. № ____</w:t>
      </w:r>
    </w:p>
    <w:p w:rsidR="008D2C19" w:rsidRDefault="008D2C19" w:rsidP="008D2C19">
      <w:pPr>
        <w:shd w:val="clear" w:color="auto" w:fill="FFFFFF"/>
        <w:spacing w:line="360" w:lineRule="exact"/>
        <w:jc w:val="right"/>
        <w:rPr>
          <w:sz w:val="28"/>
          <w:szCs w:val="28"/>
        </w:rPr>
      </w:pPr>
    </w:p>
    <w:p w:rsidR="00555BB9" w:rsidRDefault="00555BB9" w:rsidP="008D2C19">
      <w:pPr>
        <w:shd w:val="clear" w:color="auto" w:fill="FFFFFF"/>
        <w:spacing w:line="360" w:lineRule="exact"/>
        <w:jc w:val="right"/>
        <w:rPr>
          <w:sz w:val="28"/>
          <w:szCs w:val="28"/>
        </w:rPr>
      </w:pPr>
    </w:p>
    <w:p w:rsidR="00555BB9" w:rsidRDefault="00555BB9" w:rsidP="008D2C19">
      <w:pPr>
        <w:shd w:val="clear" w:color="auto" w:fill="FFFFFF"/>
        <w:spacing w:line="360" w:lineRule="exact"/>
        <w:jc w:val="right"/>
        <w:rPr>
          <w:sz w:val="28"/>
          <w:szCs w:val="28"/>
        </w:rPr>
      </w:pPr>
    </w:p>
    <w:p w:rsidR="008D2C19" w:rsidRDefault="008D2C19" w:rsidP="008D2C19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DB2ADA" w:rsidRDefault="00555BB9" w:rsidP="00DB2ADA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B2ADA">
        <w:rPr>
          <w:b/>
          <w:sz w:val="28"/>
          <w:szCs w:val="28"/>
        </w:rPr>
        <w:t xml:space="preserve">оординационного совета Забайкальской железной дороги </w:t>
      </w:r>
    </w:p>
    <w:p w:rsidR="0098052E" w:rsidRDefault="00DB2ADA" w:rsidP="00DB2ADA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совершенствованию условий труда, отдыха </w:t>
      </w:r>
    </w:p>
    <w:p w:rsidR="008D2C19" w:rsidRDefault="00DB2ADA" w:rsidP="0098052E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социальной поддержки женщин</w:t>
      </w:r>
    </w:p>
    <w:p w:rsidR="00DB2ADA" w:rsidRDefault="00DB2ADA" w:rsidP="00DB2ADA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406"/>
        <w:gridCol w:w="4359"/>
      </w:tblGrid>
      <w:tr w:rsidR="008D2C19" w:rsidRPr="00EB5107" w:rsidTr="00461ED2">
        <w:trPr>
          <w:trHeight w:val="938"/>
        </w:trPr>
        <w:tc>
          <w:tcPr>
            <w:tcW w:w="3510" w:type="dxa"/>
          </w:tcPr>
          <w:p w:rsidR="008D2C19" w:rsidRPr="00EB5107" w:rsidRDefault="008D2C19" w:rsidP="00F41C8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B5107">
              <w:rPr>
                <w:sz w:val="28"/>
                <w:szCs w:val="28"/>
              </w:rPr>
              <w:t xml:space="preserve">Кожин </w:t>
            </w:r>
            <w:r w:rsidR="00BB75A9">
              <w:rPr>
                <w:sz w:val="28"/>
                <w:szCs w:val="28"/>
              </w:rPr>
              <w:t>Д.Н.</w:t>
            </w:r>
          </w:p>
        </w:tc>
        <w:tc>
          <w:tcPr>
            <w:tcW w:w="1406" w:type="dxa"/>
          </w:tcPr>
          <w:p w:rsidR="008D2C19" w:rsidRPr="0098052E" w:rsidRDefault="0098052E" w:rsidP="00A26C70">
            <w:pPr>
              <w:shd w:val="clear" w:color="auto" w:fill="FFFFFF"/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</w:t>
            </w: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8D2C19" w:rsidRDefault="008D2C19" w:rsidP="00A26C70">
            <w:pPr>
              <w:spacing w:line="240" w:lineRule="exact"/>
              <w:rPr>
                <w:sz w:val="28"/>
                <w:szCs w:val="28"/>
              </w:rPr>
            </w:pPr>
            <w:r w:rsidRPr="00EB5107">
              <w:rPr>
                <w:sz w:val="28"/>
                <w:szCs w:val="28"/>
              </w:rPr>
              <w:t>заместитель начальника железной дороги по кадрам и социальным вопросам (председатель)</w:t>
            </w:r>
          </w:p>
          <w:p w:rsidR="008D2C19" w:rsidRPr="00EB5107" w:rsidRDefault="008D2C19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D2C19" w:rsidRPr="00EB5107" w:rsidTr="0027580B">
        <w:trPr>
          <w:trHeight w:val="825"/>
        </w:trPr>
        <w:tc>
          <w:tcPr>
            <w:tcW w:w="3510" w:type="dxa"/>
          </w:tcPr>
          <w:p w:rsidR="008D2C19" w:rsidRPr="00EB5107" w:rsidRDefault="0027580B" w:rsidP="00F41C8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Цуркань Т.Г</w:t>
            </w:r>
            <w:r w:rsidR="00BB75A9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8D2C19" w:rsidRPr="00C87FC5" w:rsidRDefault="0098052E" w:rsidP="00A26C70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</w:t>
            </w:r>
            <w:r w:rsidR="008D2C19"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8D2C19" w:rsidRDefault="0027580B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8D2C19" w:rsidRPr="00EB510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службы экономики </w:t>
            </w:r>
            <w:r w:rsidR="008D2C19" w:rsidRPr="00EB5107">
              <w:rPr>
                <w:sz w:val="28"/>
                <w:szCs w:val="28"/>
              </w:rPr>
              <w:t>и финансов</w:t>
            </w:r>
            <w:r>
              <w:rPr>
                <w:sz w:val="28"/>
                <w:szCs w:val="28"/>
              </w:rPr>
              <w:t xml:space="preserve"> </w:t>
            </w:r>
            <w:r w:rsidR="008D2C19" w:rsidRPr="00EB5107">
              <w:rPr>
                <w:sz w:val="28"/>
                <w:szCs w:val="28"/>
              </w:rPr>
              <w:t>(заместитель председателя)</w:t>
            </w:r>
          </w:p>
          <w:p w:rsidR="0027580B" w:rsidRPr="00EB5107" w:rsidRDefault="0027580B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920A6" w:rsidRPr="00EB5107" w:rsidTr="0098052E">
        <w:tc>
          <w:tcPr>
            <w:tcW w:w="3510" w:type="dxa"/>
          </w:tcPr>
          <w:p w:rsidR="005920A6" w:rsidRPr="00B322F3" w:rsidRDefault="005920A6" w:rsidP="00F5799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22F3">
              <w:rPr>
                <w:sz w:val="28"/>
                <w:szCs w:val="28"/>
              </w:rPr>
              <w:t xml:space="preserve">Елистратова </w:t>
            </w:r>
            <w:r w:rsidR="00BB75A9">
              <w:rPr>
                <w:sz w:val="28"/>
                <w:szCs w:val="28"/>
              </w:rPr>
              <w:t>Д.А.</w:t>
            </w:r>
          </w:p>
        </w:tc>
        <w:tc>
          <w:tcPr>
            <w:tcW w:w="1406" w:type="dxa"/>
          </w:tcPr>
          <w:p w:rsidR="005920A6" w:rsidRPr="00C87FC5" w:rsidRDefault="005920A6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5920A6" w:rsidRDefault="005920A6" w:rsidP="00A26C70">
            <w:pPr>
              <w:spacing w:line="240" w:lineRule="exact"/>
              <w:rPr>
                <w:sz w:val="28"/>
                <w:szCs w:val="28"/>
              </w:rPr>
            </w:pPr>
            <w:r w:rsidRPr="00B322F3">
              <w:rPr>
                <w:sz w:val="28"/>
                <w:szCs w:val="28"/>
              </w:rPr>
              <w:t xml:space="preserve">начальник службы управления трудовыми ресурсами </w:t>
            </w:r>
            <w:r w:rsidR="0098052E">
              <w:rPr>
                <w:sz w:val="28"/>
                <w:szCs w:val="28"/>
              </w:rPr>
              <w:t xml:space="preserve">                   </w:t>
            </w:r>
            <w:r w:rsidRPr="00B322F3">
              <w:rPr>
                <w:sz w:val="28"/>
                <w:szCs w:val="28"/>
              </w:rPr>
              <w:t>и организационной структурой</w:t>
            </w:r>
            <w:r>
              <w:rPr>
                <w:sz w:val="28"/>
                <w:szCs w:val="28"/>
              </w:rPr>
              <w:t xml:space="preserve"> </w:t>
            </w:r>
          </w:p>
          <w:p w:rsidR="005920A6" w:rsidRPr="00B322F3" w:rsidRDefault="005920A6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7B88" w:rsidRPr="00EB5107" w:rsidTr="0098052E">
        <w:tc>
          <w:tcPr>
            <w:tcW w:w="3510" w:type="dxa"/>
          </w:tcPr>
          <w:p w:rsidR="00DB2ADA" w:rsidRDefault="00DB2ADA" w:rsidP="000C2A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 И</w:t>
            </w:r>
            <w:r w:rsidR="00BB75A9">
              <w:rPr>
                <w:sz w:val="28"/>
                <w:szCs w:val="28"/>
              </w:rPr>
              <w:t>.В.</w:t>
            </w:r>
          </w:p>
          <w:p w:rsidR="00A97B88" w:rsidRPr="00B322F3" w:rsidRDefault="00A97B88" w:rsidP="000C2A0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A97B88" w:rsidRPr="00C87FC5" w:rsidRDefault="00A97B88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A97B88" w:rsidRDefault="00A97B88" w:rsidP="00A26C70">
            <w:pPr>
              <w:spacing w:line="240" w:lineRule="exact"/>
              <w:rPr>
                <w:sz w:val="28"/>
                <w:szCs w:val="28"/>
              </w:rPr>
            </w:pPr>
            <w:r w:rsidRPr="00B322F3">
              <w:rPr>
                <w:sz w:val="28"/>
                <w:szCs w:val="28"/>
              </w:rPr>
              <w:t>начальник службы</w:t>
            </w:r>
            <w:r w:rsidR="00DB2ADA">
              <w:rPr>
                <w:sz w:val="28"/>
                <w:szCs w:val="28"/>
              </w:rPr>
              <w:t xml:space="preserve"> охраны труда и промышленной безопасности</w:t>
            </w:r>
            <w:r w:rsidRPr="00B322F3">
              <w:rPr>
                <w:sz w:val="28"/>
                <w:szCs w:val="28"/>
              </w:rPr>
              <w:t xml:space="preserve"> </w:t>
            </w:r>
          </w:p>
          <w:p w:rsidR="00BB75A9" w:rsidRPr="00B322F3" w:rsidRDefault="00BB75A9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7B88" w:rsidRPr="00EB5107" w:rsidTr="0098052E">
        <w:tc>
          <w:tcPr>
            <w:tcW w:w="3510" w:type="dxa"/>
          </w:tcPr>
          <w:p w:rsidR="00A97B88" w:rsidRPr="00B322F3" w:rsidRDefault="00A97B88" w:rsidP="00E259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Ярошкевич</w:t>
            </w:r>
            <w:r w:rsidR="00BB75A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406" w:type="dxa"/>
          </w:tcPr>
          <w:p w:rsidR="00A97B88" w:rsidRPr="00C87FC5" w:rsidRDefault="00A97B88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A97B88" w:rsidRDefault="00A97B88" w:rsidP="00A26C70">
            <w:pPr>
              <w:spacing w:line="240" w:lineRule="exact"/>
              <w:rPr>
                <w:sz w:val="28"/>
                <w:szCs w:val="28"/>
              </w:rPr>
            </w:pPr>
            <w:r w:rsidRPr="00B322F3">
              <w:rPr>
                <w:sz w:val="28"/>
                <w:szCs w:val="28"/>
              </w:rPr>
              <w:t>начальник службы управления персоналом</w:t>
            </w:r>
            <w:r>
              <w:rPr>
                <w:sz w:val="28"/>
                <w:szCs w:val="28"/>
              </w:rPr>
              <w:t xml:space="preserve"> </w:t>
            </w:r>
          </w:p>
          <w:p w:rsidR="00461ED2" w:rsidRPr="00B322F3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Е.А.</w:t>
            </w:r>
          </w:p>
          <w:p w:rsidR="00461ED2" w:rsidRDefault="00461ED2" w:rsidP="00E2590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B322F3">
              <w:rPr>
                <w:sz w:val="28"/>
                <w:szCs w:val="28"/>
              </w:rPr>
              <w:t xml:space="preserve">службы </w:t>
            </w:r>
            <w:r>
              <w:rPr>
                <w:sz w:val="28"/>
                <w:szCs w:val="28"/>
              </w:rPr>
              <w:t>корпоративных коммуникаций</w:t>
            </w:r>
          </w:p>
          <w:p w:rsidR="00461ED2" w:rsidRPr="00B322F3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Саввина А.М. </w:t>
            </w:r>
          </w:p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Default="00555BB9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</w:t>
            </w:r>
            <w:r w:rsidR="00461ED2">
              <w:rPr>
                <w:sz w:val="28"/>
                <w:szCs w:val="28"/>
              </w:rPr>
              <w:t>ентра повышения эффективности труда персонала</w:t>
            </w:r>
          </w:p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7B88" w:rsidRPr="00EB5107" w:rsidTr="00461ED2">
        <w:trPr>
          <w:trHeight w:val="725"/>
        </w:trPr>
        <w:tc>
          <w:tcPr>
            <w:tcW w:w="3510" w:type="dxa"/>
          </w:tcPr>
          <w:p w:rsidR="00652A58" w:rsidRDefault="00BB75A9" w:rsidP="00DB2AD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Л.Н.</w:t>
            </w:r>
          </w:p>
          <w:p w:rsidR="00652A58" w:rsidRPr="00B322F3" w:rsidRDefault="00652A58" w:rsidP="00DB2AD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52A58" w:rsidRPr="00C87FC5" w:rsidRDefault="00652A58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652A58" w:rsidRDefault="00555BB9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</w:t>
            </w:r>
            <w:r w:rsidR="00652A58">
              <w:rPr>
                <w:sz w:val="28"/>
                <w:szCs w:val="28"/>
              </w:rPr>
              <w:t>ирекции социальной сферы</w:t>
            </w:r>
          </w:p>
          <w:p w:rsidR="00DB2ADA" w:rsidRPr="00B322F3" w:rsidRDefault="00DB2ADA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97B88" w:rsidRPr="00EB5107" w:rsidTr="0098052E">
        <w:tc>
          <w:tcPr>
            <w:tcW w:w="3510" w:type="dxa"/>
          </w:tcPr>
          <w:p w:rsidR="00A97B88" w:rsidRPr="00B322F3" w:rsidRDefault="00DB2ADA" w:rsidP="00BB75A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Плысю</w:t>
            </w:r>
            <w:r w:rsidR="00BB75A9">
              <w:rPr>
                <w:sz w:val="28"/>
                <w:szCs w:val="28"/>
              </w:rPr>
              <w:t>к О.А.</w:t>
            </w:r>
          </w:p>
        </w:tc>
        <w:tc>
          <w:tcPr>
            <w:tcW w:w="1406" w:type="dxa"/>
          </w:tcPr>
          <w:p w:rsidR="00A97B88" w:rsidRPr="00C87FC5" w:rsidRDefault="00A97B88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DB2ADA" w:rsidRDefault="00DB2ADA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322F3">
              <w:rPr>
                <w:sz w:val="28"/>
                <w:szCs w:val="28"/>
              </w:rPr>
              <w:t>службы управления персоналом</w:t>
            </w:r>
            <w:r>
              <w:rPr>
                <w:sz w:val="28"/>
                <w:szCs w:val="28"/>
              </w:rPr>
              <w:t xml:space="preserve"> – начальник отдела реализации социальной политики (секретарь комиссии)</w:t>
            </w:r>
          </w:p>
          <w:p w:rsidR="00A97B88" w:rsidRPr="00B322F3" w:rsidRDefault="00A97B88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7B88" w:rsidRPr="00EB5107" w:rsidTr="0098052E">
        <w:tc>
          <w:tcPr>
            <w:tcW w:w="3510" w:type="dxa"/>
          </w:tcPr>
          <w:p w:rsidR="00D71E06" w:rsidRPr="00EB5107" w:rsidRDefault="00D71E06" w:rsidP="009D21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И</w:t>
            </w:r>
            <w:r w:rsidR="00BB75A9">
              <w:rPr>
                <w:sz w:val="28"/>
                <w:szCs w:val="28"/>
              </w:rPr>
              <w:t>.А.</w:t>
            </w:r>
          </w:p>
        </w:tc>
        <w:tc>
          <w:tcPr>
            <w:tcW w:w="1406" w:type="dxa"/>
          </w:tcPr>
          <w:p w:rsidR="00A97B88" w:rsidRPr="00C87FC5" w:rsidRDefault="00A97B88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A97B88" w:rsidRDefault="00D71E06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служебных билетов</w:t>
            </w:r>
          </w:p>
          <w:p w:rsidR="00D71E06" w:rsidRPr="00EB5107" w:rsidRDefault="00D71E06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Днепровская Ю.В.</w:t>
            </w:r>
          </w:p>
          <w:p w:rsidR="00461ED2" w:rsidRDefault="00461ED2" w:rsidP="009D21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Pr="00BF04C2" w:rsidRDefault="00461ED2" w:rsidP="00A26C70">
            <w:pPr>
              <w:spacing w:line="240" w:lineRule="exact"/>
              <w:rPr>
                <w:sz w:val="28"/>
                <w:szCs w:val="28"/>
              </w:rPr>
            </w:pPr>
            <w:r w:rsidRPr="00BF04C2">
              <w:rPr>
                <w:sz w:val="28"/>
                <w:szCs w:val="28"/>
              </w:rPr>
              <w:t>заместитель начальника Забайкальской дирекции моторвагонного подвижного состава (по кадрам и социальным вопросам)</w:t>
            </w:r>
            <w:r>
              <w:rPr>
                <w:sz w:val="28"/>
                <w:szCs w:val="28"/>
              </w:rPr>
              <w:t xml:space="preserve"> </w:t>
            </w:r>
          </w:p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Хурчакова А.В.</w:t>
            </w:r>
          </w:p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F04C2">
              <w:rPr>
                <w:sz w:val="28"/>
                <w:szCs w:val="28"/>
              </w:rPr>
              <w:t xml:space="preserve">аместитель начальника Читинской дирекции связи </w:t>
            </w:r>
            <w:r>
              <w:rPr>
                <w:sz w:val="28"/>
                <w:szCs w:val="28"/>
              </w:rPr>
              <w:t xml:space="preserve">        </w:t>
            </w:r>
            <w:r w:rsidRPr="00BF04C2">
              <w:rPr>
                <w:sz w:val="28"/>
                <w:szCs w:val="28"/>
              </w:rPr>
              <w:t>(по кадрам и социальным вопросам) (по согласованию)</w:t>
            </w:r>
          </w:p>
          <w:p w:rsidR="00461ED2" w:rsidRPr="00BF04C2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Л.С.</w:t>
            </w:r>
          </w:p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подразделения </w:t>
            </w:r>
            <w:r w:rsidR="00555B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сохранению исторического  наследия Забайкальского центра научно-технической информации и библиотек</w:t>
            </w:r>
          </w:p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Максякова С.О.</w:t>
            </w:r>
          </w:p>
          <w:p w:rsidR="00461ED2" w:rsidRDefault="00461ED2" w:rsidP="00461ED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Default="00461ED2" w:rsidP="00A26C70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BF04C2">
              <w:rPr>
                <w:color w:val="000000"/>
                <w:sz w:val="28"/>
                <w:szCs w:val="28"/>
              </w:rPr>
              <w:t>ачальник отдела управления персоналом Забайкальской дирекции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61ED2" w:rsidRDefault="00461ED2" w:rsidP="00A26C70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r w:rsidRPr="00BF04C2">
              <w:rPr>
                <w:color w:val="000000"/>
                <w:sz w:val="28"/>
                <w:szCs w:val="28"/>
              </w:rPr>
              <w:t>тепловодоснабжени</w:t>
            </w:r>
            <w:r>
              <w:rPr>
                <w:color w:val="000000"/>
                <w:sz w:val="28"/>
                <w:szCs w:val="28"/>
              </w:rPr>
              <w:t>ю</w:t>
            </w:r>
          </w:p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BF04C2" w:rsidTr="0098052E">
        <w:tc>
          <w:tcPr>
            <w:tcW w:w="3510" w:type="dxa"/>
          </w:tcPr>
          <w:p w:rsidR="00461ED2" w:rsidRPr="00EB5107" w:rsidRDefault="00461ED2" w:rsidP="00473C2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Засухина О.А.</w:t>
            </w: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Pr="00BF04C2" w:rsidRDefault="00461ED2" w:rsidP="00A26C70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первичной профсоюзной организации Читинской дирекции связи                  (по согласованию)</w:t>
            </w:r>
          </w:p>
          <w:p w:rsidR="00461ED2" w:rsidRPr="00BF04C2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1ED2" w:rsidRPr="00EB5107" w:rsidTr="0098052E">
        <w:tc>
          <w:tcPr>
            <w:tcW w:w="3510" w:type="dxa"/>
          </w:tcPr>
          <w:p w:rsidR="00461ED2" w:rsidRPr="00B322F3" w:rsidRDefault="00461ED2" w:rsidP="005920A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Кныш Е.А.</w:t>
            </w:r>
          </w:p>
        </w:tc>
        <w:tc>
          <w:tcPr>
            <w:tcW w:w="1406" w:type="dxa"/>
          </w:tcPr>
          <w:p w:rsidR="00461ED2" w:rsidRPr="00C87FC5" w:rsidRDefault="00461ED2" w:rsidP="00A26C70">
            <w:pPr>
              <w:shd w:val="clear" w:color="auto" w:fill="FFFFFF"/>
              <w:spacing w:line="240" w:lineRule="exact"/>
              <w:jc w:val="right"/>
              <w:rPr>
                <w:sz w:val="28"/>
                <w:szCs w:val="28"/>
              </w:rPr>
            </w:pPr>
            <w:r w:rsidRPr="00C87FC5">
              <w:rPr>
                <w:iCs/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461ED2" w:rsidRDefault="00461ED2" w:rsidP="00A26C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322F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B322F3">
              <w:rPr>
                <w:sz w:val="28"/>
                <w:szCs w:val="28"/>
              </w:rPr>
              <w:t xml:space="preserve"> Дорпроф</w:t>
            </w:r>
            <w:r>
              <w:rPr>
                <w:sz w:val="28"/>
                <w:szCs w:val="28"/>
              </w:rPr>
              <w:t>жел</w:t>
            </w:r>
            <w:r w:rsidRPr="00B322F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B322F3">
              <w:rPr>
                <w:sz w:val="28"/>
                <w:szCs w:val="28"/>
              </w:rPr>
              <w:t xml:space="preserve"> (по согласованию) </w:t>
            </w:r>
          </w:p>
          <w:p w:rsidR="00461ED2" w:rsidRPr="00B322F3" w:rsidRDefault="00461ED2" w:rsidP="00A26C7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F4F1E" w:rsidRDefault="008D2C19" w:rsidP="008D2C19">
      <w:pPr>
        <w:spacing w:line="720" w:lineRule="exac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>
        <w:t>____________________________</w:t>
      </w:r>
    </w:p>
    <w:sectPr w:rsidR="00BF4F1E" w:rsidSect="0098052E">
      <w:headerReference w:type="default" r:id="rId8"/>
      <w:footerReference w:type="default" r:id="rId9"/>
      <w:footerReference w:type="first" r:id="rId10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8C" w:rsidRPr="003E6498" w:rsidRDefault="00730E8C" w:rsidP="00347CC8">
      <w:r>
        <w:separator/>
      </w:r>
    </w:p>
  </w:endnote>
  <w:endnote w:type="continuationSeparator" w:id="0">
    <w:p w:rsidR="00730E8C" w:rsidRPr="003E6498" w:rsidRDefault="00730E8C" w:rsidP="0034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Ext08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F1" w:rsidRDefault="00F4157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C13CF1" w:rsidRDefault="00C13CF1" w:rsidP="00C13CF1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13CF1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Антонец В.А.</w:t>
                </w:r>
              </w:p>
              <w:p w:rsidR="00C13CF1" w:rsidRPr="00C13CF1" w:rsidRDefault="00C13CF1" w:rsidP="00C13CF1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13CF1">
                  <w:rPr>
                    <w:rFonts w:ascii="Calibri" w:hAnsi="Calibri" w:cs="Calibri"/>
                    <w:b/>
                    <w:color w:val="0000FF"/>
                    <w:sz w:val="18"/>
                  </w:rPr>
                  <w:t>№ЗАБ-682/р от 28.12.2024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F1" w:rsidRDefault="00F4157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6385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C13CF1" w:rsidRDefault="00C13CF1" w:rsidP="00C13CF1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13CF1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Антонец В.А.</w:t>
                </w:r>
              </w:p>
              <w:p w:rsidR="00C13CF1" w:rsidRPr="00C13CF1" w:rsidRDefault="00C13CF1" w:rsidP="00C13CF1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13CF1">
                  <w:rPr>
                    <w:rFonts w:ascii="Calibri" w:hAnsi="Calibri" w:cs="Calibri"/>
                    <w:b/>
                    <w:color w:val="0000FF"/>
                    <w:sz w:val="18"/>
                  </w:rPr>
                  <w:t>№ЗАБ-682/р от 28.12.2024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8C" w:rsidRPr="003E6498" w:rsidRDefault="00730E8C" w:rsidP="00347CC8">
      <w:r>
        <w:separator/>
      </w:r>
    </w:p>
  </w:footnote>
  <w:footnote w:type="continuationSeparator" w:id="0">
    <w:p w:rsidR="00730E8C" w:rsidRPr="003E6498" w:rsidRDefault="00730E8C" w:rsidP="0034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862014"/>
      <w:docPartObj>
        <w:docPartGallery w:val="Page Numbers (Top of Page)"/>
        <w:docPartUnique/>
      </w:docPartObj>
    </w:sdtPr>
    <w:sdtContent>
      <w:p w:rsidR="0098052E" w:rsidRDefault="00F4157F">
        <w:pPr>
          <w:pStyle w:val="a7"/>
          <w:jc w:val="center"/>
        </w:pPr>
        <w:fldSimple w:instr=" PAGE   \* MERGEFORMAT ">
          <w:r w:rsidR="001A1622">
            <w:rPr>
              <w:noProof/>
            </w:rPr>
            <w:t>2</w:t>
          </w:r>
        </w:fldSimple>
      </w:p>
    </w:sdtContent>
  </w:sdt>
  <w:p w:rsidR="0098052E" w:rsidRDefault="009805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48A"/>
    <w:multiLevelType w:val="hybridMultilevel"/>
    <w:tmpl w:val="B010DA3C"/>
    <w:lvl w:ilvl="0" w:tplc="56042E0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7B237B"/>
    <w:multiLevelType w:val="hybridMultilevel"/>
    <w:tmpl w:val="A0CAF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C256D"/>
    <w:multiLevelType w:val="multilevel"/>
    <w:tmpl w:val="E75674DE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">
    <w:nsid w:val="3D360967"/>
    <w:multiLevelType w:val="hybridMultilevel"/>
    <w:tmpl w:val="FA52E28C"/>
    <w:lvl w:ilvl="0" w:tplc="5810DA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6F7897"/>
    <w:multiLevelType w:val="hybridMultilevel"/>
    <w:tmpl w:val="0DC83460"/>
    <w:lvl w:ilvl="0" w:tplc="E8D2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D644B"/>
    <w:multiLevelType w:val="hybridMultilevel"/>
    <w:tmpl w:val="BA76E4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34B2CC2"/>
    <w:multiLevelType w:val="hybridMultilevel"/>
    <w:tmpl w:val="5D8AED4E"/>
    <w:lvl w:ilvl="0" w:tplc="8446D276">
      <w:start w:val="1"/>
      <w:numFmt w:val="decimal"/>
      <w:lvlText w:val="%1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1V6TR/j6RpAOU5CwRh2txF6C6QA=" w:salt="DVuCFiiqclv4MQzxvmhCrQ=="/>
  <w:defaultTabStop w:val="708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720F55"/>
    <w:rsid w:val="00006292"/>
    <w:rsid w:val="00006BEB"/>
    <w:rsid w:val="00015B62"/>
    <w:rsid w:val="0002008F"/>
    <w:rsid w:val="0002012E"/>
    <w:rsid w:val="00045A4E"/>
    <w:rsid w:val="00064322"/>
    <w:rsid w:val="00064768"/>
    <w:rsid w:val="00074336"/>
    <w:rsid w:val="00080600"/>
    <w:rsid w:val="00084B27"/>
    <w:rsid w:val="0009171E"/>
    <w:rsid w:val="000A3DF5"/>
    <w:rsid w:val="000A74F0"/>
    <w:rsid w:val="000C6DA0"/>
    <w:rsid w:val="000D7B93"/>
    <w:rsid w:val="000E0160"/>
    <w:rsid w:val="000E515B"/>
    <w:rsid w:val="000F3B86"/>
    <w:rsid w:val="001052ED"/>
    <w:rsid w:val="00133036"/>
    <w:rsid w:val="00137AC2"/>
    <w:rsid w:val="00143051"/>
    <w:rsid w:val="001521E0"/>
    <w:rsid w:val="00157B7F"/>
    <w:rsid w:val="00184F29"/>
    <w:rsid w:val="001868AA"/>
    <w:rsid w:val="00187ABB"/>
    <w:rsid w:val="00196EF4"/>
    <w:rsid w:val="001A1622"/>
    <w:rsid w:val="001A1A92"/>
    <w:rsid w:val="001A2D1F"/>
    <w:rsid w:val="001A5E61"/>
    <w:rsid w:val="001B0F34"/>
    <w:rsid w:val="001C28C6"/>
    <w:rsid w:val="001C6178"/>
    <w:rsid w:val="001D1946"/>
    <w:rsid w:val="001D673D"/>
    <w:rsid w:val="001F098D"/>
    <w:rsid w:val="001F2A64"/>
    <w:rsid w:val="00210615"/>
    <w:rsid w:val="00210BA0"/>
    <w:rsid w:val="00221FAF"/>
    <w:rsid w:val="00222CD8"/>
    <w:rsid w:val="002344FC"/>
    <w:rsid w:val="002505AE"/>
    <w:rsid w:val="00267171"/>
    <w:rsid w:val="00274A79"/>
    <w:rsid w:val="0027580B"/>
    <w:rsid w:val="0027667E"/>
    <w:rsid w:val="002858BA"/>
    <w:rsid w:val="00290ACC"/>
    <w:rsid w:val="00295FC5"/>
    <w:rsid w:val="002A7835"/>
    <w:rsid w:val="002B0BD0"/>
    <w:rsid w:val="002B2F23"/>
    <w:rsid w:val="003038FF"/>
    <w:rsid w:val="00306888"/>
    <w:rsid w:val="003401DC"/>
    <w:rsid w:val="00342B91"/>
    <w:rsid w:val="00347CC8"/>
    <w:rsid w:val="003563AC"/>
    <w:rsid w:val="0036688A"/>
    <w:rsid w:val="00372A2D"/>
    <w:rsid w:val="003865CE"/>
    <w:rsid w:val="003916BA"/>
    <w:rsid w:val="003A0231"/>
    <w:rsid w:val="003A1965"/>
    <w:rsid w:val="003A740D"/>
    <w:rsid w:val="003C57D8"/>
    <w:rsid w:val="003D2902"/>
    <w:rsid w:val="003D6249"/>
    <w:rsid w:val="003F15AA"/>
    <w:rsid w:val="00401254"/>
    <w:rsid w:val="004026D4"/>
    <w:rsid w:val="00406DC3"/>
    <w:rsid w:val="004177D6"/>
    <w:rsid w:val="004203F7"/>
    <w:rsid w:val="00430711"/>
    <w:rsid w:val="00442EB4"/>
    <w:rsid w:val="00446E21"/>
    <w:rsid w:val="004471E6"/>
    <w:rsid w:val="00461ED2"/>
    <w:rsid w:val="00472F9D"/>
    <w:rsid w:val="0047641C"/>
    <w:rsid w:val="00480136"/>
    <w:rsid w:val="0048349B"/>
    <w:rsid w:val="00493A59"/>
    <w:rsid w:val="004A314A"/>
    <w:rsid w:val="004C46EB"/>
    <w:rsid w:val="004D2778"/>
    <w:rsid w:val="004E5572"/>
    <w:rsid w:val="00502FD4"/>
    <w:rsid w:val="00533A18"/>
    <w:rsid w:val="005344AC"/>
    <w:rsid w:val="0053716B"/>
    <w:rsid w:val="00544C56"/>
    <w:rsid w:val="005554E5"/>
    <w:rsid w:val="00555BB9"/>
    <w:rsid w:val="00565026"/>
    <w:rsid w:val="0056714B"/>
    <w:rsid w:val="0056768B"/>
    <w:rsid w:val="005708B7"/>
    <w:rsid w:val="0057225E"/>
    <w:rsid w:val="00576842"/>
    <w:rsid w:val="00581237"/>
    <w:rsid w:val="005920A6"/>
    <w:rsid w:val="005924E0"/>
    <w:rsid w:val="005B3F81"/>
    <w:rsid w:val="005C1978"/>
    <w:rsid w:val="005D217C"/>
    <w:rsid w:val="00607910"/>
    <w:rsid w:val="00612B76"/>
    <w:rsid w:val="00614CCC"/>
    <w:rsid w:val="006229EB"/>
    <w:rsid w:val="00622C2C"/>
    <w:rsid w:val="00626AB1"/>
    <w:rsid w:val="006463CD"/>
    <w:rsid w:val="00652A58"/>
    <w:rsid w:val="006672D8"/>
    <w:rsid w:val="00687408"/>
    <w:rsid w:val="00692E6A"/>
    <w:rsid w:val="006A5CB1"/>
    <w:rsid w:val="006A6AA2"/>
    <w:rsid w:val="006B0F2D"/>
    <w:rsid w:val="006B62BC"/>
    <w:rsid w:val="006B70CB"/>
    <w:rsid w:val="006D28E3"/>
    <w:rsid w:val="006D4ED3"/>
    <w:rsid w:val="006E5794"/>
    <w:rsid w:val="006F0301"/>
    <w:rsid w:val="007011DE"/>
    <w:rsid w:val="007113CF"/>
    <w:rsid w:val="007123BC"/>
    <w:rsid w:val="007165D8"/>
    <w:rsid w:val="00720F55"/>
    <w:rsid w:val="007278DC"/>
    <w:rsid w:val="00730E8C"/>
    <w:rsid w:val="007319A4"/>
    <w:rsid w:val="00746225"/>
    <w:rsid w:val="00751F90"/>
    <w:rsid w:val="00757ECB"/>
    <w:rsid w:val="00757F27"/>
    <w:rsid w:val="0076406D"/>
    <w:rsid w:val="007663B4"/>
    <w:rsid w:val="007833E4"/>
    <w:rsid w:val="007A1923"/>
    <w:rsid w:val="007B2358"/>
    <w:rsid w:val="007B44FD"/>
    <w:rsid w:val="007C1DA3"/>
    <w:rsid w:val="007C3197"/>
    <w:rsid w:val="007E6CF8"/>
    <w:rsid w:val="007E6F63"/>
    <w:rsid w:val="007E7090"/>
    <w:rsid w:val="00802A3C"/>
    <w:rsid w:val="00805772"/>
    <w:rsid w:val="00812EBA"/>
    <w:rsid w:val="00823FDC"/>
    <w:rsid w:val="0083099B"/>
    <w:rsid w:val="00834ED3"/>
    <w:rsid w:val="00846E5A"/>
    <w:rsid w:val="008478A0"/>
    <w:rsid w:val="00860449"/>
    <w:rsid w:val="008710B9"/>
    <w:rsid w:val="00876643"/>
    <w:rsid w:val="00884869"/>
    <w:rsid w:val="00894537"/>
    <w:rsid w:val="00897B7C"/>
    <w:rsid w:val="008B2CCB"/>
    <w:rsid w:val="008B36D4"/>
    <w:rsid w:val="008D2C19"/>
    <w:rsid w:val="008E093F"/>
    <w:rsid w:val="008E4248"/>
    <w:rsid w:val="008E6C8D"/>
    <w:rsid w:val="008F01F1"/>
    <w:rsid w:val="008F2989"/>
    <w:rsid w:val="008F78ED"/>
    <w:rsid w:val="00901E50"/>
    <w:rsid w:val="00903016"/>
    <w:rsid w:val="009046DF"/>
    <w:rsid w:val="0090525B"/>
    <w:rsid w:val="009101DA"/>
    <w:rsid w:val="0091290B"/>
    <w:rsid w:val="00920905"/>
    <w:rsid w:val="00943964"/>
    <w:rsid w:val="00947939"/>
    <w:rsid w:val="00952238"/>
    <w:rsid w:val="009566D1"/>
    <w:rsid w:val="009614A5"/>
    <w:rsid w:val="009665D2"/>
    <w:rsid w:val="00972ADA"/>
    <w:rsid w:val="0098052E"/>
    <w:rsid w:val="0098134A"/>
    <w:rsid w:val="00993E23"/>
    <w:rsid w:val="009A7000"/>
    <w:rsid w:val="009B44CC"/>
    <w:rsid w:val="009E149D"/>
    <w:rsid w:val="009E4D61"/>
    <w:rsid w:val="009E51F4"/>
    <w:rsid w:val="00A1529F"/>
    <w:rsid w:val="00A26C70"/>
    <w:rsid w:val="00A5320C"/>
    <w:rsid w:val="00A70E0F"/>
    <w:rsid w:val="00A713BB"/>
    <w:rsid w:val="00A740CE"/>
    <w:rsid w:val="00A9141E"/>
    <w:rsid w:val="00A969AC"/>
    <w:rsid w:val="00A975A5"/>
    <w:rsid w:val="00A97B88"/>
    <w:rsid w:val="00AA47A9"/>
    <w:rsid w:val="00AB33B6"/>
    <w:rsid w:val="00AC18DB"/>
    <w:rsid w:val="00AF6574"/>
    <w:rsid w:val="00B02726"/>
    <w:rsid w:val="00B1354D"/>
    <w:rsid w:val="00B20F36"/>
    <w:rsid w:val="00B22628"/>
    <w:rsid w:val="00B3299B"/>
    <w:rsid w:val="00B34DB4"/>
    <w:rsid w:val="00B354A9"/>
    <w:rsid w:val="00B4194E"/>
    <w:rsid w:val="00B44B22"/>
    <w:rsid w:val="00B45C3D"/>
    <w:rsid w:val="00B61B16"/>
    <w:rsid w:val="00B637B0"/>
    <w:rsid w:val="00B82B36"/>
    <w:rsid w:val="00B8752F"/>
    <w:rsid w:val="00B87905"/>
    <w:rsid w:val="00B9176F"/>
    <w:rsid w:val="00B9387B"/>
    <w:rsid w:val="00B95757"/>
    <w:rsid w:val="00BA68A5"/>
    <w:rsid w:val="00BB04D0"/>
    <w:rsid w:val="00BB1686"/>
    <w:rsid w:val="00BB6614"/>
    <w:rsid w:val="00BB75A9"/>
    <w:rsid w:val="00BC237D"/>
    <w:rsid w:val="00BD0F98"/>
    <w:rsid w:val="00BD1E18"/>
    <w:rsid w:val="00BD3B24"/>
    <w:rsid w:val="00BE010A"/>
    <w:rsid w:val="00BF04C2"/>
    <w:rsid w:val="00BF4F1E"/>
    <w:rsid w:val="00BF688E"/>
    <w:rsid w:val="00BF76AC"/>
    <w:rsid w:val="00C00D12"/>
    <w:rsid w:val="00C029C5"/>
    <w:rsid w:val="00C10A12"/>
    <w:rsid w:val="00C13CF1"/>
    <w:rsid w:val="00C14DD4"/>
    <w:rsid w:val="00C17D86"/>
    <w:rsid w:val="00C2141F"/>
    <w:rsid w:val="00C4649D"/>
    <w:rsid w:val="00C60367"/>
    <w:rsid w:val="00C614CE"/>
    <w:rsid w:val="00C61AE3"/>
    <w:rsid w:val="00C83115"/>
    <w:rsid w:val="00C94524"/>
    <w:rsid w:val="00C94EC5"/>
    <w:rsid w:val="00CA7907"/>
    <w:rsid w:val="00CB1101"/>
    <w:rsid w:val="00CB1CDB"/>
    <w:rsid w:val="00CB3391"/>
    <w:rsid w:val="00CD5F94"/>
    <w:rsid w:val="00D008C4"/>
    <w:rsid w:val="00D04A1A"/>
    <w:rsid w:val="00D07DDC"/>
    <w:rsid w:val="00D25DAE"/>
    <w:rsid w:val="00D3489E"/>
    <w:rsid w:val="00D516E4"/>
    <w:rsid w:val="00D6243C"/>
    <w:rsid w:val="00D62CDB"/>
    <w:rsid w:val="00D701A6"/>
    <w:rsid w:val="00D71E06"/>
    <w:rsid w:val="00D80479"/>
    <w:rsid w:val="00DB2ADA"/>
    <w:rsid w:val="00DB41D3"/>
    <w:rsid w:val="00DC1FF6"/>
    <w:rsid w:val="00DC7292"/>
    <w:rsid w:val="00DD1D65"/>
    <w:rsid w:val="00DD5A01"/>
    <w:rsid w:val="00DD7841"/>
    <w:rsid w:val="00DF5CBB"/>
    <w:rsid w:val="00DF6730"/>
    <w:rsid w:val="00E066F9"/>
    <w:rsid w:val="00E13AC8"/>
    <w:rsid w:val="00E170A0"/>
    <w:rsid w:val="00E24A9B"/>
    <w:rsid w:val="00E267BA"/>
    <w:rsid w:val="00E318EF"/>
    <w:rsid w:val="00E3255F"/>
    <w:rsid w:val="00E333A0"/>
    <w:rsid w:val="00E36FF4"/>
    <w:rsid w:val="00E43D61"/>
    <w:rsid w:val="00E457A7"/>
    <w:rsid w:val="00E4677E"/>
    <w:rsid w:val="00E54A60"/>
    <w:rsid w:val="00E728C3"/>
    <w:rsid w:val="00E7405F"/>
    <w:rsid w:val="00E85140"/>
    <w:rsid w:val="00E86349"/>
    <w:rsid w:val="00E9024B"/>
    <w:rsid w:val="00E9552B"/>
    <w:rsid w:val="00E978C5"/>
    <w:rsid w:val="00EB5E8D"/>
    <w:rsid w:val="00EB6919"/>
    <w:rsid w:val="00EB73F9"/>
    <w:rsid w:val="00EB7928"/>
    <w:rsid w:val="00EC6975"/>
    <w:rsid w:val="00ED1FB2"/>
    <w:rsid w:val="00ED32B5"/>
    <w:rsid w:val="00EF0CE6"/>
    <w:rsid w:val="00EF28B5"/>
    <w:rsid w:val="00F052CE"/>
    <w:rsid w:val="00F06D21"/>
    <w:rsid w:val="00F10974"/>
    <w:rsid w:val="00F359AB"/>
    <w:rsid w:val="00F4157F"/>
    <w:rsid w:val="00F4211A"/>
    <w:rsid w:val="00F50132"/>
    <w:rsid w:val="00F54291"/>
    <w:rsid w:val="00F572D3"/>
    <w:rsid w:val="00F638DA"/>
    <w:rsid w:val="00F639E3"/>
    <w:rsid w:val="00F73937"/>
    <w:rsid w:val="00F91D0A"/>
    <w:rsid w:val="00F92D96"/>
    <w:rsid w:val="00FB0356"/>
    <w:rsid w:val="00FD6199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0F55"/>
    <w:rPr>
      <w:rFonts w:ascii="EuropeExt08" w:hAnsi="EuropeExt08"/>
      <w:b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20F55"/>
    <w:rPr>
      <w:rFonts w:ascii="EuropeExt08" w:eastAsia="Times New Roman" w:hAnsi="EuropeExt08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720F5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720F55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0F55"/>
    <w:rPr>
      <w:i/>
      <w:iCs/>
    </w:rPr>
  </w:style>
  <w:style w:type="paragraph" w:styleId="a6">
    <w:name w:val="List Paragraph"/>
    <w:basedOn w:val="a"/>
    <w:uiPriority w:val="34"/>
    <w:qFormat/>
    <w:rsid w:val="00720F55"/>
    <w:pPr>
      <w:ind w:left="720"/>
      <w:contextualSpacing/>
    </w:pPr>
  </w:style>
  <w:style w:type="paragraph" w:customStyle="1" w:styleId="ConsNormal">
    <w:name w:val="ConsNormal"/>
    <w:rsid w:val="0021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7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unhideWhenUsed/>
    <w:rsid w:val="00472F9D"/>
    <w:rPr>
      <w:sz w:val="16"/>
      <w:szCs w:val="16"/>
    </w:rPr>
  </w:style>
  <w:style w:type="paragraph" w:customStyle="1" w:styleId="Style7">
    <w:name w:val="Style7"/>
    <w:basedOn w:val="a"/>
    <w:uiPriority w:val="99"/>
    <w:rsid w:val="0090301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</w:rPr>
  </w:style>
  <w:style w:type="character" w:customStyle="1" w:styleId="FontStyle26">
    <w:name w:val="Font Style26"/>
    <w:basedOn w:val="a0"/>
    <w:uiPriority w:val="99"/>
    <w:rsid w:val="0090301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0A498-463D-4647-A37D-35C01311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Константиновна</dc:creator>
  <cp:lastModifiedBy>PlysyukOA</cp:lastModifiedBy>
  <cp:revision>2</cp:revision>
  <cp:lastPrinted>2024-12-23T02:58:00Z</cp:lastPrinted>
  <dcterms:created xsi:type="dcterms:W3CDTF">2025-01-13T01:39:00Z</dcterms:created>
  <dcterms:modified xsi:type="dcterms:W3CDTF">2025-01-13T01:39:00Z</dcterms:modified>
</cp:coreProperties>
</file>